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D59" w:rsidRPr="008C30F6" w:rsidRDefault="008C30F6" w:rsidP="008C30F6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622165" cy="7298055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729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Schwarzwald Lutheran Church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erving and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</w:rPr>
                              <w:t xml:space="preserve">oving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</w:rPr>
                              <w:t>hrist since 1737 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Join our family, share God’s love.</w:t>
                            </w:r>
                          </w:p>
                          <w:p w:rsidR="008C30F6" w:rsidRDefault="008C30F6" w:rsidP="008C30F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-779-3480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610-779-2777</w:t>
                            </w:r>
                          </w:p>
                          <w:p w:rsidR="008C30F6" w:rsidRDefault="008C30F6" w:rsidP="008C30F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www.schwarzwaldlutheran.org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-914-8257</w:t>
                            </w:r>
                          </w:p>
                          <w:p w:rsidR="008C30F6" w:rsidRDefault="008C30F6" w:rsidP="008C30F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Pastor’s e-mail 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pastor@schwarzwaldlutheran.org</w:t>
                              </w:r>
                            </w:hyperlink>
                          </w:p>
                          <w:p w:rsidR="008C30F6" w:rsidRDefault="008C30F6" w:rsidP="008C30F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FIFTH SUNDAY IN PENTECOST                           JULY 5, 2020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SENTENCES OF SCRIPTURE          </w:t>
                            </w:r>
                            <w:r>
                              <w:rPr>
                                <w:sz w:val="22"/>
                              </w:rPr>
                              <w:t>Matthew 11:28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Jesus said, “Come to me, all you that are weary and are carrying heavy 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166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burdens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, and I will give you rest.”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OPENING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Blessed be the holy Trinity, + one God, whose steadfast love is everlasting,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whose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faithfulness endures from generation to generation.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Amen.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Reconciling God,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deny your presence in our lives.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confess that we do not trust your abundance,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fail to believe that you provide enough for all.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place our hope in ourselves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 rely on our own efforts.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fear difference and do not welcome others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as you have welcomed us.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sin in thought, word, and deed.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By your grace, forgive us;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through your love, renew us;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in your Spirit, lead us;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that we may live and serve you in newness of life. Amen.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Silence is kept for reflection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KYRIE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Christ,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Christ, have mercy.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WORDS OF FORGIVENESS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GREETING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The grace of our Lord Jesus Christ, the love of God,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communion of the Holy Spirit be with you all.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   And also with you.</w:t>
                            </w:r>
                            <w:proofErr w:type="gramEnd"/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THE DAY</w:t>
                            </w:r>
                          </w:p>
                          <w:p w:rsidR="008C30F6" w:rsidRDefault="008C30F6" w:rsidP="008C30F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.9pt;width:363.95pt;height:574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NeDAMAAK4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Schwarzwald Lutheran Church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erving and </w:t>
                      </w:r>
                      <w:r>
                        <w:rPr>
                          <w:b/>
                          <w:bCs/>
                          <w:sz w:val="22"/>
                        </w:rPr>
                        <w:t>L</w:t>
                      </w:r>
                      <w:r>
                        <w:rPr>
                          <w:sz w:val="22"/>
                        </w:rPr>
                        <w:t xml:space="preserve">oving </w:t>
                      </w:r>
                      <w:r>
                        <w:rPr>
                          <w:b/>
                          <w:bCs/>
                          <w:sz w:val="22"/>
                        </w:rPr>
                        <w:t>C</w:t>
                      </w:r>
                      <w:r>
                        <w:rPr>
                          <w:sz w:val="22"/>
                        </w:rPr>
                        <w:t>hrist since 1737 *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Join our family, share God’s love.</w:t>
                      </w:r>
                    </w:p>
                    <w:p w:rsidR="008C30F6" w:rsidRDefault="008C30F6" w:rsidP="008C30F6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Phone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610-779-3480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Fax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610-779-2777</w:t>
                      </w:r>
                    </w:p>
                    <w:p w:rsidR="008C30F6" w:rsidRDefault="008C30F6" w:rsidP="008C30F6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hyperlink r:id="rId7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www.schwarzwaldlutheran.org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610-914-8257</w:t>
                      </w:r>
                    </w:p>
                    <w:p w:rsidR="008C30F6" w:rsidRDefault="008C30F6" w:rsidP="008C30F6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Pastor’s e-mail   </w:t>
                      </w:r>
                      <w:hyperlink r:id="rId8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pastor@schwarzwaldlutheran.org</w:t>
                        </w:r>
                      </w:hyperlink>
                    </w:p>
                    <w:p w:rsidR="008C30F6" w:rsidRDefault="008C30F6" w:rsidP="008C30F6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e-mail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administrator@schwarzwaldlutheran.org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FIFTH SUNDAY IN PENTECOST                           JULY 5, 2020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SENTENCES OF SCRIPTURE          </w:t>
                      </w:r>
                      <w:r>
                        <w:rPr>
                          <w:sz w:val="22"/>
                        </w:rPr>
                        <w:t>Matthew 11:28</w:t>
                      </w:r>
                    </w:p>
                    <w:p w:rsidR="008C30F6" w:rsidRDefault="008C30F6" w:rsidP="008C30F6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Jesus said, “Come to me, all you that are weary and are carrying heavy </w:t>
                      </w:r>
                    </w:p>
                    <w:p w:rsidR="008C30F6" w:rsidRDefault="008C30F6" w:rsidP="008C30F6">
                      <w:pPr>
                        <w:widowControl w:val="0"/>
                        <w:ind w:left="166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burdens, and I will give you rest.”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OPENING</w:t>
                      </w:r>
                    </w:p>
                    <w:p w:rsidR="008C30F6" w:rsidRDefault="008C30F6" w:rsidP="008C30F6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Blessed be the holy Trinity, + one God, whose steadfast love is everlasting,</w:t>
                      </w:r>
                    </w:p>
                    <w:p w:rsidR="008C30F6" w:rsidRDefault="008C30F6" w:rsidP="008C30F6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whose faithfulness endures from generation to generation.</w:t>
                      </w:r>
                    </w:p>
                    <w:p w:rsidR="008C30F6" w:rsidRDefault="008C30F6" w:rsidP="008C30F6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Amen.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Reconciling God,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deny your presence in our lives.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confess that we do not trust your abundance,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and we fail to believe that you provide enough for all.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place our hope in ourselves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and rely on our own efforts.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fear difference and do not welcome others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as you have welcomed us.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sin in thought, word, and deed.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By your grace, forgive us;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through your love, renew us;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and in your Spirit, lead us;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so that we may live and serve you in newness of life. Amen.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Silence is kept for reflection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KYRIE</w:t>
                      </w:r>
                    </w:p>
                    <w:p w:rsidR="008C30F6" w:rsidRDefault="008C30F6" w:rsidP="008C30F6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:rsidR="008C30F6" w:rsidRDefault="008C30F6" w:rsidP="008C30F6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Christ,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Christ, have mercy.</w:t>
                      </w:r>
                    </w:p>
                    <w:p w:rsidR="008C30F6" w:rsidRDefault="008C30F6" w:rsidP="008C30F6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WORDS OF FORGIVENESS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GREETING</w:t>
                      </w:r>
                    </w:p>
                    <w:p w:rsidR="008C30F6" w:rsidRDefault="008C30F6" w:rsidP="008C30F6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The grace of our Lord Jesus Christ, the love of God,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8C30F6" w:rsidRDefault="008C30F6" w:rsidP="008C30F6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and the communion of the Holy Spirit be with you all.</w:t>
                      </w:r>
                    </w:p>
                    <w:p w:rsidR="008C30F6" w:rsidRDefault="008C30F6" w:rsidP="008C30F6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C   And also with you.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THE DAY</w:t>
                      </w:r>
                    </w:p>
                    <w:p w:rsidR="008C30F6" w:rsidRDefault="008C30F6" w:rsidP="008C30F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36830</wp:posOffset>
                </wp:positionV>
                <wp:extent cx="4147185" cy="70656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READINGS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First Lesson</w:t>
                            </w:r>
                            <w:r>
                              <w:rPr>
                                <w:sz w:val="22"/>
                              </w:rPr>
                              <w:tab/>
                              <w:t>Zechariah 9:9-10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Second Lesson</w:t>
                            </w:r>
                            <w:r>
                              <w:rPr>
                                <w:sz w:val="22"/>
                              </w:rPr>
                              <w:tab/>
                              <w:t>Romans 7:15-25a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GOSPEL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Matthew 11:16-19, 25-30 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MUSICAL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INTERLUDE  </w:t>
                            </w:r>
                            <w:r>
                              <w:rPr>
                                <w:sz w:val="22"/>
                              </w:rPr>
                              <w:t>"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2"/>
                              </w:rPr>
                              <w:t>Bouree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" by W.H. Squire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Harrison Brumbaugh, cello and Peg Gumpert, piano  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INTERCESSION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17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    Hear us, O God.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174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   Your mercy is great.</w:t>
                            </w:r>
                          </w:p>
                          <w:p w:rsidR="008C30F6" w:rsidRDefault="008C30F6" w:rsidP="008C30F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EXCHANGE OF PEACE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Offer to those present and those with you in spirit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gesture of peace, saying, “The peace of Christ be with you.”</w:t>
                            </w:r>
                          </w:p>
                          <w:p w:rsidR="008C30F6" w:rsidRDefault="008C30F6" w:rsidP="008C30F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OFFERING</w:t>
                            </w:r>
                          </w:p>
                          <w:p w:rsidR="008C30F6" w:rsidRDefault="008C30F6" w:rsidP="008C30F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LORD’S PRAYER</w:t>
                            </w:r>
                          </w:p>
                          <w:p w:rsidR="008C30F6" w:rsidRDefault="008C30F6" w:rsidP="008C30F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BLESSING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DISMISSAL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Go in peace. Christ is with you.      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ind w:left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Thanks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to God.  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Worship Leaders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Rev. Dr. Steven H. Shussett, Pastor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Barry Hoover, Worship Assistant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Harrison Brumbaugh, cello 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Peg Gumpert, piano  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Thank you to Harrison Brumbaugh and Peg Gumpert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their gifts of music.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spacing w:after="2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Please pray for those with immediate concerns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spacing w:after="2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Diane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Dinkelocker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, Shirley Schaeffer, Patrick Pomian, 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spacing w:after="2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Gail Silverstein, Larry Galloway, Kristen Killoran, 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spacing w:after="2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Samantha Kerber, Christy D’Angelo, Mary Phillips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spacing w:after="2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family of Joanne Rutherford, on the death of her niece.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 </w:t>
                            </w:r>
                          </w:p>
                          <w:p w:rsidR="008C30F6" w:rsidRDefault="008C30F6" w:rsidP="008C30F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8C30F6" w:rsidRDefault="008C30F6" w:rsidP="008C30F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379.45pt;margin-top:2.9pt;width:326.55pt;height:556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READINGS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</w:p>
                    <w:p w:rsidR="008C30F6" w:rsidRDefault="008C30F6" w:rsidP="008C30F6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aps/>
                          <w:sz w:val="22"/>
                        </w:rPr>
                        <w:t>First Lesson</w:t>
                      </w:r>
                      <w:r>
                        <w:rPr>
                          <w:sz w:val="22"/>
                        </w:rPr>
                        <w:tab/>
                        <w:t>Zechariah 9:9-10</w:t>
                      </w:r>
                    </w:p>
                    <w:p w:rsidR="008C30F6" w:rsidRDefault="008C30F6" w:rsidP="008C30F6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aps/>
                          <w:sz w:val="22"/>
                        </w:rPr>
                        <w:t>Second Lesson</w:t>
                      </w:r>
                      <w:r>
                        <w:rPr>
                          <w:sz w:val="22"/>
                        </w:rPr>
                        <w:tab/>
                        <w:t>Romans 7:15-25a</w:t>
                      </w:r>
                    </w:p>
                    <w:p w:rsidR="008C30F6" w:rsidRDefault="008C30F6" w:rsidP="008C30F6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GOSPEL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Matthew 11:16-19, 25-30 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MUSICAL INTERLUDE  </w:t>
                      </w:r>
                      <w:r>
                        <w:rPr>
                          <w:sz w:val="22"/>
                        </w:rPr>
                        <w:t>"</w:t>
                      </w:r>
                      <w:proofErr w:type="spellStart"/>
                      <w:r>
                        <w:rPr>
                          <w:sz w:val="22"/>
                        </w:rPr>
                        <w:t>Bouree</w:t>
                      </w:r>
                      <w:proofErr w:type="spellEnd"/>
                      <w:r>
                        <w:rPr>
                          <w:sz w:val="22"/>
                        </w:rPr>
                        <w:t>" by W.H. Squire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Harrison Brumbaugh, cello and Peg </w:t>
                      </w:r>
                      <w:proofErr w:type="spellStart"/>
                      <w:r>
                        <w:rPr>
                          <w:sz w:val="22"/>
                        </w:rPr>
                        <w:t>Gumpert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piano  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INTERCESSION</w:t>
                      </w:r>
                    </w:p>
                    <w:p w:rsidR="008C30F6" w:rsidRDefault="008C30F6" w:rsidP="008C30F6">
                      <w:pPr>
                        <w:widowControl w:val="0"/>
                        <w:ind w:left="17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    Hear us, O God.</w:t>
                      </w:r>
                    </w:p>
                    <w:p w:rsidR="008C30F6" w:rsidRDefault="008C30F6" w:rsidP="008C30F6">
                      <w:pPr>
                        <w:widowControl w:val="0"/>
                        <w:ind w:left="174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C   Your mercy is great.</w:t>
                      </w:r>
                    </w:p>
                    <w:p w:rsidR="008C30F6" w:rsidRDefault="008C30F6" w:rsidP="008C30F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EXCHANGE OF PEACE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Offer to those present and those with you in spirit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a gesture of peace, saying, “The peace of Christ be with you.”</w:t>
                      </w:r>
                    </w:p>
                    <w:p w:rsidR="008C30F6" w:rsidRDefault="008C30F6" w:rsidP="008C30F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OFFERING</w:t>
                      </w:r>
                    </w:p>
                    <w:p w:rsidR="008C30F6" w:rsidRDefault="008C30F6" w:rsidP="008C30F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THE LORD’S PRAYER</w:t>
                      </w:r>
                    </w:p>
                    <w:p w:rsidR="008C30F6" w:rsidRDefault="008C30F6" w:rsidP="008C30F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BLESSING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DISMISSAL</w:t>
                      </w:r>
                    </w:p>
                    <w:p w:rsidR="008C30F6" w:rsidRDefault="008C30F6" w:rsidP="008C30F6">
                      <w:pPr>
                        <w:widowControl w:val="0"/>
                        <w:ind w:left="2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Go in peace. Christ is with you.      </w:t>
                      </w:r>
                    </w:p>
                    <w:p w:rsidR="008C30F6" w:rsidRDefault="008C30F6" w:rsidP="008C30F6">
                      <w:pPr>
                        <w:widowControl w:val="0"/>
                        <w:ind w:left="22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C   Thanks be to God.  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Worship Leaders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Rev. Dr. Steven H. Shussett, Pastor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Barry Hoover, Worship Assistant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Harrison Brumbaugh, cello 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Peg </w:t>
                      </w:r>
                      <w:proofErr w:type="spellStart"/>
                      <w:r>
                        <w:rPr>
                          <w:sz w:val="22"/>
                        </w:rPr>
                        <w:t>Gumpert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piano  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Thank you to Harrison Brumbaugh and Peg </w:t>
                      </w:r>
                      <w:proofErr w:type="spellStart"/>
                      <w:r>
                        <w:rPr>
                          <w:sz w:val="22"/>
                        </w:rPr>
                        <w:t>Gumpert</w:t>
                      </w:r>
                      <w:proofErr w:type="spellEnd"/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for their gifts of music.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spacing w:after="2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Please pray for those with immediate concerns</w:t>
                      </w:r>
                    </w:p>
                    <w:p w:rsidR="008C30F6" w:rsidRDefault="008C30F6" w:rsidP="008C30F6">
                      <w:pPr>
                        <w:widowControl w:val="0"/>
                        <w:spacing w:after="2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Diane </w:t>
                      </w:r>
                      <w:proofErr w:type="spellStart"/>
                      <w:r>
                        <w:rPr>
                          <w:sz w:val="22"/>
                        </w:rPr>
                        <w:t>Dinkelocker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Shirley Schaeffer, Patrick </w:t>
                      </w:r>
                      <w:proofErr w:type="spellStart"/>
                      <w:r>
                        <w:rPr>
                          <w:sz w:val="22"/>
                        </w:rPr>
                        <w:t>Pomian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</w:t>
                      </w:r>
                    </w:p>
                    <w:p w:rsidR="008C30F6" w:rsidRDefault="008C30F6" w:rsidP="008C30F6">
                      <w:pPr>
                        <w:widowControl w:val="0"/>
                        <w:spacing w:after="2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Gail Silverstein, Larry Galloway, Kristen </w:t>
                      </w:r>
                      <w:proofErr w:type="spellStart"/>
                      <w:r>
                        <w:rPr>
                          <w:sz w:val="22"/>
                        </w:rPr>
                        <w:t>Killoran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</w:t>
                      </w:r>
                    </w:p>
                    <w:p w:rsidR="008C30F6" w:rsidRDefault="008C30F6" w:rsidP="008C30F6">
                      <w:pPr>
                        <w:widowControl w:val="0"/>
                        <w:spacing w:after="2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Samantha Kerber, Christy D’Angelo, Mary Phillips</w:t>
                      </w:r>
                    </w:p>
                    <w:p w:rsidR="008C30F6" w:rsidRDefault="008C30F6" w:rsidP="008C30F6">
                      <w:pPr>
                        <w:widowControl w:val="0"/>
                        <w:spacing w:after="2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and the family of Joanne Rutherford, on the death of her niece.</w:t>
                      </w:r>
                    </w:p>
                    <w:p w:rsidR="008C30F6" w:rsidRDefault="008C30F6" w:rsidP="008C30F6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 </w:t>
                      </w:r>
                    </w:p>
                    <w:p w:rsidR="008C30F6" w:rsidRDefault="008C30F6" w:rsidP="008C30F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:rsidR="008C30F6" w:rsidRDefault="008C30F6" w:rsidP="008C30F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D59" w:rsidRPr="008C30F6" w:rsidSect="00DB13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5E"/>
    <w:rsid w:val="000328B9"/>
    <w:rsid w:val="000E7D30"/>
    <w:rsid w:val="001B55DE"/>
    <w:rsid w:val="001C3D59"/>
    <w:rsid w:val="00456357"/>
    <w:rsid w:val="005B7FE1"/>
    <w:rsid w:val="008B5F3E"/>
    <w:rsid w:val="008C30F6"/>
    <w:rsid w:val="00911B2D"/>
    <w:rsid w:val="009B6E85"/>
    <w:rsid w:val="009F6496"/>
    <w:rsid w:val="00A1123B"/>
    <w:rsid w:val="00A1140B"/>
    <w:rsid w:val="00DB135E"/>
    <w:rsid w:val="00DF7BAD"/>
    <w:rsid w:val="00EE6A8C"/>
    <w:rsid w:val="00F01342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DB135E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B135E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DB135E"/>
    <w:rPr>
      <w:color w:val="085296"/>
      <w:u w:val="single"/>
    </w:rPr>
  </w:style>
  <w:style w:type="paragraph" w:customStyle="1" w:styleId="msoaddress">
    <w:name w:val="msoaddress"/>
    <w:rsid w:val="00DB135E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DB135E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B135E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DB135E"/>
    <w:rPr>
      <w:color w:val="085296"/>
      <w:u w:val="single"/>
    </w:rPr>
  </w:style>
  <w:style w:type="paragraph" w:customStyle="1" w:styleId="msoaddress">
    <w:name w:val="msoaddress"/>
    <w:rsid w:val="00DB135E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schwarzwaldluther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warzwaldluther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or@schwarzwaldlutheran.org" TargetMode="External"/><Relationship Id="rId5" Type="http://schemas.openxmlformats.org/officeDocument/2006/relationships/hyperlink" Target="http://www.schwarzwaldluther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2</cp:revision>
  <dcterms:created xsi:type="dcterms:W3CDTF">2020-07-05T12:16:00Z</dcterms:created>
  <dcterms:modified xsi:type="dcterms:W3CDTF">2020-07-05T12:16:00Z</dcterms:modified>
</cp:coreProperties>
</file>